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2D9" w:rsidRDefault="002C02D9" w:rsidP="002C02D9">
      <w:pPr>
        <w:pStyle w:val="xmsoplaintext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ESCOBILLA FLEX UNITARIA CON 5 ADAPTADORES</w:t>
      </w:r>
    </w:p>
    <w:p w:rsidR="00F06A36" w:rsidRPr="00F06A36" w:rsidRDefault="00F06A36" w:rsidP="00F06A36">
      <w:pPr>
        <w:pStyle w:val="xmsoplaintext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 w:rsidRPr="00F06A36">
        <w:rPr>
          <w:rFonts w:ascii="Arial" w:hAnsi="Arial" w:cs="Arial"/>
          <w:color w:val="222222"/>
          <w:sz w:val="19"/>
          <w:szCs w:val="19"/>
        </w:rPr>
        <w:t>FL28--medida 28cm</w:t>
      </w:r>
      <w:r w:rsidR="00C044E9">
        <w:rPr>
          <w:rFonts w:ascii="Arial" w:hAnsi="Arial" w:cs="Arial"/>
          <w:color w:val="222222"/>
          <w:sz w:val="19"/>
          <w:szCs w:val="19"/>
        </w:rPr>
        <w:t xml:space="preserve"> </w:t>
      </w:r>
    </w:p>
    <w:p w:rsidR="002C02D9" w:rsidRDefault="00F06A36" w:rsidP="00F06A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F06A36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FL33--medida 33cm</w:t>
      </w:r>
    </w:p>
    <w:p w:rsidR="00F06A36" w:rsidRPr="00F06A36" w:rsidRDefault="00F06A36" w:rsidP="00F06A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F06A36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FL35--medida 35cm</w:t>
      </w:r>
      <w:r w:rsidR="00C044E9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</w:t>
      </w:r>
    </w:p>
    <w:p w:rsidR="002C02D9" w:rsidRDefault="00F06A36" w:rsidP="00F06A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F06A36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FL38--medida 38cm</w:t>
      </w:r>
    </w:p>
    <w:p w:rsidR="00F06A36" w:rsidRPr="00F06A36" w:rsidRDefault="002C02D9" w:rsidP="00F06A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s-ES"/>
        </w:rPr>
        <w:t>FL40--medida 40cm</w:t>
      </w:r>
    </w:p>
    <w:p w:rsidR="002C02D9" w:rsidRDefault="00F06A36" w:rsidP="00F06A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F06A36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FL45--medida 45cm</w:t>
      </w:r>
    </w:p>
    <w:p w:rsidR="00F06A36" w:rsidRPr="00F06A36" w:rsidRDefault="002C02D9" w:rsidP="00F06A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s-ES"/>
        </w:rPr>
        <w:t>FL48--medida 48cm</w:t>
      </w:r>
    </w:p>
    <w:p w:rsidR="002C02D9" w:rsidRDefault="00F06A36" w:rsidP="00F06A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F06A36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FL50--medida 50cm</w:t>
      </w:r>
    </w:p>
    <w:p w:rsidR="002C02D9" w:rsidRDefault="00F06A36" w:rsidP="00F06A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F06A36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FL53--medida 53cm</w:t>
      </w:r>
    </w:p>
    <w:p w:rsidR="002C02D9" w:rsidRDefault="00F06A36" w:rsidP="00F06A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F06A36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FL55--medida 55cm</w:t>
      </w:r>
    </w:p>
    <w:p w:rsidR="002C02D9" w:rsidRDefault="00F06A36" w:rsidP="00F06A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F06A36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FL60--medida 60cm</w:t>
      </w:r>
    </w:p>
    <w:p w:rsidR="002C02D9" w:rsidRDefault="00F06A36" w:rsidP="00F06A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F06A36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FL65--medida 65cm</w:t>
      </w:r>
    </w:p>
    <w:p w:rsidR="002C02D9" w:rsidRDefault="00F06A36" w:rsidP="00F06A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F06A36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FL70--medida 70cm</w:t>
      </w:r>
    </w:p>
    <w:p w:rsidR="00F06A36" w:rsidRPr="00F06A36" w:rsidRDefault="00F06A36" w:rsidP="00F06A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F06A36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FT28--medida 28cm trasera-- 250und</w:t>
      </w:r>
    </w:p>
    <w:p w:rsidR="00F06A36" w:rsidRPr="00F06A36" w:rsidRDefault="00F06A36" w:rsidP="00F06A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F06A36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FT33--medida 33cm trasera-- 250und</w:t>
      </w:r>
    </w:p>
    <w:p w:rsidR="00F06A36" w:rsidRPr="00F06A36" w:rsidRDefault="00F06A36" w:rsidP="00F06A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F06A36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FT35--medida 35cm trasera-- 250und</w:t>
      </w:r>
    </w:p>
    <w:p w:rsidR="00F06A36" w:rsidRPr="00F06A36" w:rsidRDefault="00F06A36" w:rsidP="00F06A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F06A36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FT40--medida 40cm trasera-- 250und</w:t>
      </w:r>
    </w:p>
    <w:p w:rsidR="00F06A36" w:rsidRDefault="00F06A36" w:rsidP="003C38DA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C044E9" w:rsidRDefault="002C02D9" w:rsidP="002C02D9">
      <w:pPr>
        <w:pStyle w:val="xmsoplaintext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ESCOBILLA METALICA CON SPOYLER 2UNIDADES PACK</w:t>
      </w:r>
    </w:p>
    <w:p w:rsidR="00C044E9" w:rsidRDefault="00C044E9" w:rsidP="003C38DA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KES 58+40 -</w:t>
      </w:r>
      <w:r w:rsidR="002C02D9">
        <w:rPr>
          <w:rFonts w:ascii="Calibri" w:hAnsi="Calibri"/>
          <w:color w:val="000000"/>
        </w:rPr>
        <w:t xml:space="preserve">------- 1000 </w:t>
      </w:r>
    </w:p>
    <w:p w:rsidR="002C02D9" w:rsidRDefault="00C044E9" w:rsidP="003C38DA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KES 58+48 ---------1000</w:t>
      </w:r>
    </w:p>
    <w:p w:rsidR="00C044E9" w:rsidRDefault="00C044E9" w:rsidP="003C38DA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KES 60+45 -</w:t>
      </w:r>
      <w:r w:rsidR="002C02D9">
        <w:rPr>
          <w:rFonts w:ascii="Calibri" w:hAnsi="Calibri"/>
          <w:color w:val="000000"/>
        </w:rPr>
        <w:t>--------200</w:t>
      </w:r>
    </w:p>
    <w:p w:rsidR="002C02D9" w:rsidRDefault="00C044E9" w:rsidP="003C38DA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KES 60+55----------900</w:t>
      </w:r>
    </w:p>
    <w:p w:rsidR="00C044E9" w:rsidRDefault="00C044E9" w:rsidP="003C38DA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KES60+50 --</w:t>
      </w:r>
      <w:r w:rsidR="002C02D9">
        <w:rPr>
          <w:rFonts w:ascii="Calibri" w:hAnsi="Calibri"/>
          <w:color w:val="000000"/>
        </w:rPr>
        <w:t>--------800</w:t>
      </w:r>
    </w:p>
    <w:p w:rsidR="002C02D9" w:rsidRDefault="00C044E9" w:rsidP="003C38DA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KES 55+50 ---------100</w:t>
      </w:r>
    </w:p>
    <w:p w:rsidR="00C044E9" w:rsidRDefault="00C044E9" w:rsidP="003C38DA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KES 50+45 -</w:t>
      </w:r>
      <w:r w:rsidR="002C02D9">
        <w:rPr>
          <w:rFonts w:ascii="Calibri" w:hAnsi="Calibri"/>
          <w:color w:val="000000"/>
        </w:rPr>
        <w:t xml:space="preserve">--------150 </w:t>
      </w:r>
    </w:p>
    <w:p w:rsidR="002C02D9" w:rsidRDefault="00C044E9" w:rsidP="003C38DA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KES 65+65 ---------900 </w:t>
      </w:r>
    </w:p>
    <w:p w:rsidR="00C044E9" w:rsidRDefault="00C044E9" w:rsidP="003C38DA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KES 65+40 --</w:t>
      </w:r>
      <w:r w:rsidR="002C02D9">
        <w:rPr>
          <w:rFonts w:ascii="Calibri" w:hAnsi="Calibri"/>
          <w:color w:val="000000"/>
        </w:rPr>
        <w:t xml:space="preserve">-------900 </w:t>
      </w:r>
    </w:p>
    <w:p w:rsidR="00C044E9" w:rsidRDefault="00C044E9" w:rsidP="003C38DA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2C02D9" w:rsidRDefault="002C02D9" w:rsidP="002C02D9">
      <w:pPr>
        <w:pStyle w:val="xmsoplaintext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ESCOBILLA METALICA TIPO BOSCH UNITARIA</w:t>
      </w:r>
    </w:p>
    <w:p w:rsidR="00C044E9" w:rsidRDefault="00C044E9" w:rsidP="003C38DA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1B28 --------------900</w:t>
      </w:r>
    </w:p>
    <w:p w:rsidR="00C044E9" w:rsidRDefault="00C044E9" w:rsidP="003C38DA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1B33 --------------150</w:t>
      </w:r>
    </w:p>
    <w:p w:rsidR="00C044E9" w:rsidRDefault="00C044E9" w:rsidP="003C38DA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1B35 ---------------650</w:t>
      </w:r>
    </w:p>
    <w:p w:rsidR="00C044E9" w:rsidRDefault="00C044E9" w:rsidP="003C38DA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1B38---------------850</w:t>
      </w:r>
    </w:p>
    <w:p w:rsidR="00C044E9" w:rsidRDefault="00C044E9" w:rsidP="003C38DA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1B60---------------850</w:t>
      </w:r>
    </w:p>
    <w:p w:rsidR="00C044E9" w:rsidRDefault="00C044E9" w:rsidP="003C38DA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1B65---------------550</w:t>
      </w:r>
    </w:p>
    <w:p w:rsidR="00C044E9" w:rsidRDefault="00C044E9" w:rsidP="003C38DA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1B70---------------350</w:t>
      </w:r>
    </w:p>
    <w:p w:rsidR="000F5185" w:rsidRDefault="000F5185" w:rsidP="003C38DA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0F5185" w:rsidRDefault="00D232EE" w:rsidP="00D232EE">
      <w:pPr>
        <w:pStyle w:val="xmsoplaintext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ESCOBILLA METALICA DOS UNIDADES PACK</w:t>
      </w:r>
    </w:p>
    <w:p w:rsidR="00C044E9" w:rsidRDefault="00C044E9" w:rsidP="003C38DA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C044E9" w:rsidRDefault="00C044E9" w:rsidP="003C38DA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BB28--------------1000</w:t>
      </w:r>
    </w:p>
    <w:p w:rsidR="00C044E9" w:rsidRDefault="00C044E9" w:rsidP="003C38DA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BB33--------------1400</w:t>
      </w:r>
    </w:p>
    <w:p w:rsidR="00C044E9" w:rsidRDefault="00C044E9" w:rsidP="003C38DA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BB35--------------250</w:t>
      </w:r>
    </w:p>
    <w:p w:rsidR="00C044E9" w:rsidRDefault="00C044E9" w:rsidP="003C38DA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BB40--------------7000</w:t>
      </w:r>
    </w:p>
    <w:p w:rsidR="00C044E9" w:rsidRDefault="00C044E9" w:rsidP="003C38DA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BB45--------------2500</w:t>
      </w:r>
    </w:p>
    <w:p w:rsidR="00C044E9" w:rsidRDefault="00C044E9" w:rsidP="003C38DA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BB48--------------150</w:t>
      </w:r>
    </w:p>
    <w:p w:rsidR="00C044E9" w:rsidRDefault="00C044E9" w:rsidP="003C38DA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BB53--------------600</w:t>
      </w:r>
    </w:p>
    <w:p w:rsidR="00C044E9" w:rsidRDefault="00C044E9" w:rsidP="003C38DA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BB55--------------2500</w:t>
      </w:r>
    </w:p>
    <w:p w:rsidR="00C044E9" w:rsidRDefault="00C044E9" w:rsidP="003C38DA">
      <w:pPr>
        <w:pStyle w:val="xmsoplaintext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BB60--------------50</w:t>
      </w:r>
    </w:p>
    <w:p w:rsidR="00760DF4" w:rsidRDefault="00760DF4">
      <w:bookmarkStart w:id="0" w:name="_GoBack"/>
      <w:bookmarkEnd w:id="0"/>
    </w:p>
    <w:sectPr w:rsidR="00760DF4" w:rsidSect="00BE76B5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55108"/>
    <w:multiLevelType w:val="hybridMultilevel"/>
    <w:tmpl w:val="5156D2B6"/>
    <w:lvl w:ilvl="0" w:tplc="B00685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DA"/>
    <w:rsid w:val="000F5185"/>
    <w:rsid w:val="00217A4C"/>
    <w:rsid w:val="002C02D9"/>
    <w:rsid w:val="00386949"/>
    <w:rsid w:val="003C38DA"/>
    <w:rsid w:val="006C5134"/>
    <w:rsid w:val="00760DF4"/>
    <w:rsid w:val="00BE76B5"/>
    <w:rsid w:val="00C044E9"/>
    <w:rsid w:val="00D232EE"/>
    <w:rsid w:val="00F0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57B75-62BB-4094-8F9C-1EAC927B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plaintext">
    <w:name w:val="x_msoplaintext"/>
    <w:basedOn w:val="Normal"/>
    <w:rsid w:val="003C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sito</dc:creator>
  <cp:keywords/>
  <dc:description/>
  <cp:lastModifiedBy>sito</cp:lastModifiedBy>
  <cp:revision>3</cp:revision>
  <dcterms:created xsi:type="dcterms:W3CDTF">2018-10-16T14:56:00Z</dcterms:created>
  <dcterms:modified xsi:type="dcterms:W3CDTF">2018-10-16T15:10:00Z</dcterms:modified>
</cp:coreProperties>
</file>